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98AB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left"/>
        <w:textAlignment w:val="auto"/>
        <w:rPr>
          <w:rFonts w:hint="default" w:ascii="方正小标宋简体" w:hAnsi="方正小标宋简体" w:eastAsia="方正小标宋简体" w:cs="方正小标宋简体"/>
          <w:b w:val="0"/>
          <w:bCs/>
          <w:kern w:val="0"/>
          <w:sz w:val="32"/>
          <w:szCs w:val="32"/>
          <w:lang w:val="en-US" w:eastAsia="zh-CN" w:bidi="ar"/>
        </w:rPr>
      </w:pPr>
      <w:r>
        <w:rPr>
          <w:rFonts w:hint="eastAsia" w:ascii="方正小标宋简体" w:hAnsi="方正小标宋简体" w:eastAsia="方正小标宋简体" w:cs="方正小标宋简体"/>
          <w:b w:val="0"/>
          <w:bCs/>
          <w:kern w:val="0"/>
          <w:sz w:val="32"/>
          <w:szCs w:val="32"/>
          <w:lang w:val="en-US" w:eastAsia="zh-CN" w:bidi="ar"/>
        </w:rPr>
        <w:t>附件6</w:t>
      </w:r>
      <w:bookmarkStart w:id="0" w:name="_GoBack"/>
      <w:bookmarkEnd w:id="0"/>
    </w:p>
    <w:p w14:paraId="2D20AC7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方正小标宋简体" w:hAnsi="方正小标宋简体" w:eastAsia="方正小标宋简体" w:cs="方正小标宋简体"/>
          <w:b w:val="0"/>
          <w:bCs/>
          <w:kern w:val="0"/>
          <w:sz w:val="44"/>
          <w:szCs w:val="44"/>
          <w:lang w:val="en-US" w:eastAsia="zh-CN" w:bidi="ar"/>
        </w:rPr>
      </w:pPr>
      <w:r>
        <w:rPr>
          <w:rFonts w:hint="eastAsia" w:ascii="方正小标宋简体" w:hAnsi="方正小标宋简体" w:eastAsia="方正小标宋简体" w:cs="方正小标宋简体"/>
          <w:b w:val="0"/>
          <w:bCs/>
          <w:kern w:val="0"/>
          <w:sz w:val="44"/>
          <w:szCs w:val="44"/>
          <w:lang w:val="en-US" w:eastAsia="zh-CN" w:bidi="ar"/>
        </w:rPr>
        <w:t>衢州学院学生出国（境）交换（交流）项目</w:t>
      </w:r>
    </w:p>
    <w:p w14:paraId="0BF3EFB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方正小标宋简体" w:hAnsi="方正小标宋简体" w:eastAsia="方正小标宋简体" w:cs="方正小标宋简体"/>
          <w:b w:val="0"/>
          <w:bCs/>
          <w:kern w:val="0"/>
          <w:sz w:val="44"/>
          <w:szCs w:val="44"/>
          <w:lang w:val="en-US" w:eastAsia="zh-CN" w:bidi="ar"/>
        </w:rPr>
      </w:pPr>
      <w:r>
        <w:rPr>
          <w:rFonts w:hint="eastAsia" w:ascii="方正小标宋简体" w:hAnsi="方正小标宋简体" w:eastAsia="方正小标宋简体" w:cs="方正小标宋简体"/>
          <w:b w:val="0"/>
          <w:bCs/>
          <w:kern w:val="0"/>
          <w:sz w:val="44"/>
          <w:szCs w:val="44"/>
          <w:lang w:val="en-US" w:eastAsia="zh-CN" w:bidi="ar"/>
        </w:rPr>
        <w:t>学生协议书</w:t>
      </w:r>
    </w:p>
    <w:p w14:paraId="525A8964">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kern w:val="0"/>
          <w:sz w:val="32"/>
          <w:szCs w:val="32"/>
          <w:lang w:val="en-US"/>
        </w:rPr>
      </w:pPr>
    </w:p>
    <w:p w14:paraId="44A63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b/>
          <w:kern w:val="0"/>
          <w:sz w:val="32"/>
          <w:szCs w:val="32"/>
          <w:lang w:val="en-US" w:eastAsia="zh-CN" w:bidi="ar"/>
        </w:rPr>
        <w:t>甲方：衢州学院</w:t>
      </w:r>
    </w:p>
    <w:p w14:paraId="245B134C">
      <w:pPr>
        <w:keepNext w:val="0"/>
        <w:keepLines w:val="0"/>
        <w:widowControl/>
        <w:suppressLineNumbers w:val="0"/>
        <w:spacing w:before="0" w:beforeAutospacing="0" w:after="0" w:afterAutospacing="0" w:line="500" w:lineRule="exact"/>
        <w:ind w:left="0" w:right="0"/>
        <w:jc w:val="both"/>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b/>
          <w:kern w:val="0"/>
          <w:sz w:val="32"/>
          <w:szCs w:val="32"/>
          <w:lang w:val="en-US" w:eastAsia="zh-CN" w:bidi="ar"/>
        </w:rPr>
        <w:t>乙方：</w:t>
      </w:r>
      <w:r>
        <w:rPr>
          <w:rFonts w:hint="eastAsia" w:ascii="方正仿宋_GB2312" w:hAnsi="方正仿宋_GB2312" w:eastAsia="方正仿宋_GB2312" w:cs="方正仿宋_GB2312"/>
          <w:b/>
          <w:kern w:val="0"/>
          <w:sz w:val="32"/>
          <w:szCs w:val="32"/>
          <w:u w:val="single"/>
          <w:lang w:val="en-US" w:eastAsia="zh-CN" w:bidi="ar"/>
        </w:rPr>
        <w:t>　　　　　　　　</w:t>
      </w:r>
      <w:r>
        <w:rPr>
          <w:rFonts w:hint="eastAsia" w:ascii="方正仿宋_GB2312" w:hAnsi="方正仿宋_GB2312" w:eastAsia="方正仿宋_GB2312" w:cs="方正仿宋_GB2312"/>
          <w:b/>
          <w:kern w:val="0"/>
          <w:sz w:val="32"/>
          <w:szCs w:val="32"/>
          <w:lang w:val="en-US" w:eastAsia="zh-CN" w:bidi="ar"/>
        </w:rPr>
        <w:t>（申请人）</w:t>
      </w:r>
    </w:p>
    <w:p w14:paraId="6F073E43">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b w:val="0"/>
          <w:bCs/>
          <w:kern w:val="0"/>
          <w:sz w:val="32"/>
          <w:szCs w:val="32"/>
          <w:lang w:val="en-US" w:eastAsia="zh-CN" w:bidi="ar"/>
        </w:rPr>
      </w:pPr>
      <w:r>
        <w:rPr>
          <w:rFonts w:hint="eastAsia" w:ascii="方正仿宋_GB2312" w:hAnsi="方正仿宋_GB2312" w:eastAsia="方正仿宋_GB2312" w:cs="方正仿宋_GB2312"/>
          <w:bCs/>
          <w:kern w:val="0"/>
          <w:sz w:val="32"/>
          <w:szCs w:val="32"/>
          <w:lang w:val="en-US" w:eastAsia="zh-CN" w:bidi="ar"/>
        </w:rPr>
        <w:t>甲、乙双方在平等、自愿的基础上，就乙方出国（境）从事交换（交流）学习活动的有关事宜达成如下协议：</w:t>
      </w:r>
    </w:p>
    <w:p w14:paraId="28FD4C84">
      <w:pPr>
        <w:keepNext w:val="0"/>
        <w:keepLines w:val="0"/>
        <w:pageBreakBefore w:val="0"/>
        <w:widowControl/>
        <w:suppressLineNumbers w:val="0"/>
        <w:kinsoku/>
        <w:wordWrap/>
        <w:overflowPunct w:val="0"/>
        <w:autoSpaceDE/>
        <w:autoSpaceDN/>
        <w:bidi w:val="0"/>
        <w:adjustRightInd/>
        <w:snapToGrid/>
        <w:spacing w:before="0" w:beforeAutospacing="0" w:after="0" w:afterAutospacing="0" w:line="560" w:lineRule="exact"/>
        <w:ind w:left="1598" w:leftChars="304" w:right="0" w:hanging="960" w:hangingChars="300"/>
        <w:jc w:val="both"/>
        <w:textAlignment w:val="auto"/>
        <w:rPr>
          <w:rFonts w:hint="eastAsia" w:ascii="方正仿宋_GB2312" w:hAnsi="方正仿宋_GB2312" w:eastAsia="方正仿宋_GB2312" w:cs="方正仿宋_GB2312"/>
          <w:bCs/>
          <w:kern w:val="0"/>
          <w:sz w:val="32"/>
          <w:szCs w:val="32"/>
          <w:lang w:bidi="ar"/>
        </w:rPr>
      </w:pPr>
      <w:r>
        <w:rPr>
          <w:rFonts w:hint="eastAsia" w:ascii="方正仿宋_GB2312" w:hAnsi="方正仿宋_GB2312" w:eastAsia="方正仿宋_GB2312" w:cs="方正仿宋_GB2312"/>
          <w:bCs/>
          <w:kern w:val="0"/>
          <w:sz w:val="32"/>
          <w:szCs w:val="32"/>
          <w:lang w:bidi="ar"/>
        </w:rPr>
        <w:t>一、甲方接受乙方的自愿申请，同意乙方以学生身份赴　　　　　　　</w:t>
      </w:r>
    </w:p>
    <w:p w14:paraId="33B283B3">
      <w:pPr>
        <w:keepNext w:val="0"/>
        <w:keepLines w:val="0"/>
        <w:pageBreakBefore w:val="0"/>
        <w:widowControl/>
        <w:suppressLineNumbers w:val="0"/>
        <w:kinsoku/>
        <w:wordWrap/>
        <w:overflowPunct w:val="0"/>
        <w:autoSpaceDE/>
        <w:autoSpaceDN/>
        <w:bidi w:val="0"/>
        <w:adjustRightInd/>
        <w:snapToGrid/>
        <w:spacing w:before="0" w:beforeAutospacing="0" w:after="0" w:afterAutospacing="0" w:line="560" w:lineRule="exact"/>
        <w:ind w:left="1280" w:right="0" w:hanging="1280" w:hangingChars="400"/>
        <w:jc w:val="both"/>
        <w:textAlignment w:val="auto"/>
        <w:rPr>
          <w:rFonts w:hint="eastAsia" w:ascii="方正仿宋_GB2312" w:hAnsi="方正仿宋_GB2312" w:eastAsia="方正仿宋_GB2312" w:cs="方正仿宋_GB2312"/>
          <w:bCs/>
          <w:kern w:val="0"/>
          <w:sz w:val="32"/>
          <w:szCs w:val="32"/>
          <w:lang w:val="en-US" w:bidi="ar"/>
        </w:rPr>
      </w:pPr>
      <w:r>
        <w:rPr>
          <w:rFonts w:hint="eastAsia" w:ascii="方正仿宋_GB2312" w:hAnsi="方正仿宋_GB2312" w:eastAsia="方正仿宋_GB2312" w:cs="方正仿宋_GB2312"/>
          <w:bCs/>
          <w:kern w:val="0"/>
          <w:sz w:val="32"/>
          <w:szCs w:val="32"/>
          <w:lang w:bidi="ar"/>
        </w:rPr>
        <w:t>（国家/地区）　　</w:t>
      </w:r>
      <w:r>
        <w:rPr>
          <w:rFonts w:hint="eastAsia" w:ascii="方正仿宋_GB2312" w:hAnsi="方正仿宋_GB2312" w:eastAsia="方正仿宋_GB2312" w:cs="方正仿宋_GB2312"/>
          <w:bCs/>
          <w:kern w:val="0"/>
          <w:sz w:val="32"/>
          <w:szCs w:val="32"/>
          <w:lang w:val="en-US" w:eastAsia="zh-CN" w:bidi="ar"/>
        </w:rPr>
        <w:t xml:space="preserve">   </w:t>
      </w:r>
      <w:r>
        <w:rPr>
          <w:rFonts w:hint="eastAsia" w:ascii="方正仿宋_GB2312" w:hAnsi="方正仿宋_GB2312" w:eastAsia="方正仿宋_GB2312" w:cs="方正仿宋_GB2312"/>
          <w:bCs/>
          <w:kern w:val="0"/>
          <w:sz w:val="32"/>
          <w:szCs w:val="32"/>
          <w:lang w:bidi="ar"/>
        </w:rPr>
        <w:t>　　　　（学校）学习，学习期限自　　　年　</w:t>
      </w:r>
      <w:r>
        <w:rPr>
          <w:rFonts w:hint="eastAsia" w:ascii="方正仿宋_GB2312" w:hAnsi="方正仿宋_GB2312" w:eastAsia="方正仿宋_GB2312" w:cs="方正仿宋_GB2312"/>
          <w:bCs/>
          <w:kern w:val="0"/>
          <w:sz w:val="32"/>
          <w:szCs w:val="32"/>
          <w:lang w:val="en-US" w:eastAsia="zh-CN" w:bidi="ar"/>
        </w:rPr>
        <w:t xml:space="preserve"> </w:t>
      </w:r>
      <w:r>
        <w:rPr>
          <w:rFonts w:hint="eastAsia" w:ascii="方正仿宋_GB2312" w:hAnsi="方正仿宋_GB2312" w:eastAsia="方正仿宋_GB2312" w:cs="方正仿宋_GB2312"/>
          <w:bCs/>
          <w:kern w:val="0"/>
          <w:sz w:val="32"/>
          <w:szCs w:val="32"/>
          <w:lang w:bidi="ar"/>
        </w:rPr>
        <w:t>月　日至　　</w:t>
      </w:r>
      <w:r>
        <w:rPr>
          <w:rFonts w:hint="eastAsia" w:ascii="方正仿宋_GB2312" w:hAnsi="方正仿宋_GB2312" w:eastAsia="方正仿宋_GB2312" w:cs="方正仿宋_GB2312"/>
          <w:bCs/>
          <w:kern w:val="0"/>
          <w:sz w:val="32"/>
          <w:szCs w:val="32"/>
          <w:lang w:val="en-US" w:eastAsia="zh-CN" w:bidi="ar"/>
        </w:rPr>
        <w:t xml:space="preserve">  </w:t>
      </w:r>
      <w:r>
        <w:rPr>
          <w:rFonts w:hint="eastAsia" w:ascii="方正仿宋_GB2312" w:hAnsi="方正仿宋_GB2312" w:eastAsia="方正仿宋_GB2312" w:cs="方正仿宋_GB2312"/>
          <w:bCs/>
          <w:kern w:val="0"/>
          <w:sz w:val="32"/>
          <w:szCs w:val="32"/>
          <w:lang w:bidi="ar"/>
        </w:rPr>
        <w:t>　年　月　日。</w:t>
      </w:r>
    </w:p>
    <w:p w14:paraId="7C7E73CB">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bCs/>
          <w:kern w:val="0"/>
          <w:sz w:val="32"/>
          <w:szCs w:val="32"/>
          <w:lang w:val="en-US"/>
        </w:rPr>
      </w:pPr>
      <w:r>
        <w:rPr>
          <w:rFonts w:hint="eastAsia" w:ascii="方正仿宋_GB2312" w:hAnsi="方正仿宋_GB2312" w:eastAsia="方正仿宋_GB2312" w:cs="方正仿宋_GB2312"/>
          <w:b w:val="0"/>
          <w:bCs/>
          <w:kern w:val="0"/>
          <w:sz w:val="32"/>
          <w:szCs w:val="32"/>
          <w:lang w:val="en-US" w:eastAsia="zh-CN" w:bidi="ar"/>
        </w:rPr>
        <w:t>二、甲方承担如下义务：</w:t>
      </w:r>
    </w:p>
    <w:p w14:paraId="45D94743">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bCs/>
          <w:kern w:val="0"/>
          <w:sz w:val="32"/>
          <w:szCs w:val="32"/>
          <w:lang w:val="en-US" w:eastAsia="zh-CN" w:bidi="ar"/>
        </w:rPr>
        <w:t>1. 对乙方的出国（境）给予必要的指导，并向乙方提供有关出国（境）交流的咨询和服务。</w:t>
      </w:r>
    </w:p>
    <w:p w14:paraId="156ABC11">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bCs/>
          <w:kern w:val="0"/>
          <w:sz w:val="32"/>
          <w:szCs w:val="32"/>
          <w:lang w:val="en-US" w:eastAsia="zh-CN" w:bidi="ar"/>
        </w:rPr>
        <w:t>2. 负责向乙方在外的学习单位提交乙方的申请材料。</w:t>
      </w:r>
    </w:p>
    <w:p w14:paraId="76008E34">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bCs/>
          <w:kern w:val="0"/>
          <w:sz w:val="32"/>
          <w:szCs w:val="32"/>
          <w:lang w:val="en-US" w:eastAsia="zh-CN" w:bidi="ar"/>
        </w:rPr>
        <w:t>3. 负责与乙方在外的学习单位联系，确定有关学习、生活安排和其他问题。</w:t>
      </w:r>
    </w:p>
    <w:p w14:paraId="06EB5BF8">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bCs/>
          <w:kern w:val="0"/>
          <w:sz w:val="32"/>
          <w:szCs w:val="32"/>
          <w:lang w:val="en-US" w:eastAsia="zh-CN" w:bidi="ar"/>
        </w:rPr>
        <w:t>4. 在乙方赴国（境）外学习单位学习前，负责会同学校各部门，对乙方的派出条件进行审核。</w:t>
      </w:r>
    </w:p>
    <w:p w14:paraId="55447D46">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bCs/>
          <w:kern w:val="0"/>
          <w:sz w:val="32"/>
          <w:szCs w:val="32"/>
          <w:lang w:val="en-US" w:eastAsia="zh-CN" w:bidi="ar"/>
        </w:rPr>
        <w:t>5. 在乙方完成国（境）外学习单位学习后，负责与乙方在外的学习单位联系，取得乙方在外学习情况的证明、成绩单等材料，并提交给学校有关部门。</w:t>
      </w:r>
    </w:p>
    <w:p w14:paraId="4BAE401E">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bCs/>
          <w:kern w:val="0"/>
          <w:sz w:val="32"/>
          <w:szCs w:val="32"/>
          <w:lang w:val="en-US"/>
        </w:rPr>
      </w:pPr>
      <w:r>
        <w:rPr>
          <w:rFonts w:hint="eastAsia" w:ascii="方正仿宋_GB2312" w:hAnsi="方正仿宋_GB2312" w:eastAsia="方正仿宋_GB2312" w:cs="方正仿宋_GB2312"/>
          <w:b w:val="0"/>
          <w:bCs/>
          <w:kern w:val="0"/>
          <w:sz w:val="32"/>
          <w:szCs w:val="32"/>
          <w:lang w:val="en-US" w:eastAsia="zh-CN" w:bidi="ar"/>
        </w:rPr>
        <w:t>三、乙方承担如下义务：</w:t>
      </w:r>
    </w:p>
    <w:p w14:paraId="703A9453">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bCs/>
          <w:kern w:val="0"/>
          <w:sz w:val="32"/>
          <w:szCs w:val="32"/>
          <w:lang w:val="en-US" w:eastAsia="zh-CN" w:bidi="ar"/>
        </w:rPr>
      </w:pPr>
      <w:r>
        <w:rPr>
          <w:rFonts w:hint="eastAsia" w:ascii="方正仿宋_GB2312" w:hAnsi="方正仿宋_GB2312" w:eastAsia="方正仿宋_GB2312" w:cs="方正仿宋_GB2312"/>
          <w:bCs/>
          <w:kern w:val="0"/>
          <w:sz w:val="32"/>
          <w:szCs w:val="32"/>
          <w:lang w:val="en-US" w:eastAsia="zh-CN" w:bidi="ar"/>
        </w:rPr>
        <w:t>1. 支付申办证件和签证所需的手续费，负担在国（境）外学习期间学费、住宿费、生活费、书费、医疗和意外保险费、实地考察等其他相关费用。</w:t>
      </w:r>
    </w:p>
    <w:p w14:paraId="5AC06BA7">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bCs/>
          <w:kern w:val="0"/>
          <w:sz w:val="32"/>
          <w:szCs w:val="32"/>
          <w:lang w:val="en-US" w:eastAsia="zh-CN" w:bidi="ar"/>
        </w:rPr>
        <w:t>2. 认真学习，保证圆满完成所安排的学习任务。由乙方在国（境）外学习单位学习期间出现不及格或违纪行为导致不能顺利完成学习任务的，由乙方承担相关责任。</w:t>
      </w:r>
    </w:p>
    <w:p w14:paraId="2993F0FB">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bCs/>
          <w:kern w:val="0"/>
          <w:sz w:val="32"/>
          <w:szCs w:val="32"/>
          <w:lang w:val="en-US" w:eastAsia="zh-CN" w:bidi="ar"/>
        </w:rPr>
        <w:t>3. 保证遵守甲方关于不得延长在外滞留期限的规定，不得更改本协议确定的学习所在国家或地区、所在单位和学生身份。</w:t>
      </w:r>
    </w:p>
    <w:p w14:paraId="593C1C53">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bCs/>
          <w:kern w:val="0"/>
          <w:sz w:val="32"/>
          <w:szCs w:val="32"/>
          <w:lang w:val="en-US" w:eastAsia="zh-CN" w:bidi="ar"/>
        </w:rPr>
        <w:t>4. 在外期间，保证加入医疗和意外保险。如发生疾病、意外伤害或其他意外情况，按照学习所在地的有关医疗保险制度处理。甲方不负担补偿义务。</w:t>
      </w:r>
    </w:p>
    <w:p w14:paraId="2B152CE4">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bCs/>
          <w:kern w:val="0"/>
          <w:sz w:val="32"/>
          <w:szCs w:val="32"/>
          <w:lang w:val="en-US" w:eastAsia="zh-CN" w:bidi="ar"/>
        </w:rPr>
        <w:t>5. 保证不从事有损祖国利益和安全的活动，维护祖国荣誉，遵守所在国家或地区的法律法规和所在单位的校规校纪，尊重所在国的风俗习惯，与当地人民友好交往。</w:t>
      </w:r>
    </w:p>
    <w:p w14:paraId="5DDD6534">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bCs/>
          <w:kern w:val="0"/>
          <w:sz w:val="32"/>
          <w:szCs w:val="32"/>
          <w:lang w:val="en-US" w:eastAsia="zh-CN" w:bidi="ar"/>
        </w:rPr>
        <w:t>6. 在外期间，服从甲方带队教师及国（境）外学习单位联系教师的安排，严格按照既定日程安排开展学习、考察等活动，不得擅自组织日程规定之外的活动。</w:t>
      </w:r>
    </w:p>
    <w:p w14:paraId="7EED3C21">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bCs/>
          <w:kern w:val="0"/>
          <w:sz w:val="32"/>
          <w:szCs w:val="32"/>
          <w:lang w:val="en-US"/>
        </w:rPr>
      </w:pPr>
      <w:r>
        <w:rPr>
          <w:rFonts w:hint="eastAsia" w:ascii="方正仿宋_GB2312" w:hAnsi="方正仿宋_GB2312" w:eastAsia="方正仿宋_GB2312" w:cs="方正仿宋_GB2312"/>
          <w:b w:val="0"/>
          <w:bCs/>
          <w:kern w:val="0"/>
          <w:sz w:val="32"/>
          <w:szCs w:val="32"/>
          <w:lang w:val="en-US" w:eastAsia="zh-CN" w:bidi="ar"/>
        </w:rPr>
        <w:t>四、甲方有权力将本协议书的复印件提交给乙方在国（境）外的学习单位。</w:t>
      </w:r>
    </w:p>
    <w:p w14:paraId="7C23ECBC">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bCs/>
          <w:kern w:val="0"/>
          <w:sz w:val="32"/>
          <w:szCs w:val="32"/>
          <w:lang w:val="en-US"/>
        </w:rPr>
      </w:pPr>
      <w:r>
        <w:rPr>
          <w:rFonts w:hint="eastAsia" w:ascii="方正仿宋_GB2312" w:hAnsi="方正仿宋_GB2312" w:eastAsia="方正仿宋_GB2312" w:cs="方正仿宋_GB2312"/>
          <w:b w:val="0"/>
          <w:bCs/>
          <w:kern w:val="0"/>
          <w:sz w:val="32"/>
          <w:szCs w:val="32"/>
          <w:lang w:val="en-US" w:eastAsia="zh-CN" w:bidi="ar"/>
        </w:rPr>
        <w:t>五、甲乙双方因违反本协议而发生的纠纷，应当在中华人民共和国境内提起诉讼，适用中华人民共和国法律；或按协议进行仲裁。</w:t>
      </w:r>
    </w:p>
    <w:p w14:paraId="5E444C9A">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b/>
          <w:kern w:val="0"/>
          <w:sz w:val="32"/>
          <w:szCs w:val="32"/>
          <w:lang w:val="en-US"/>
        </w:rPr>
      </w:pPr>
      <w:r>
        <w:rPr>
          <w:rFonts w:hint="eastAsia" w:ascii="方正仿宋_GB2312" w:hAnsi="方正仿宋_GB2312" w:eastAsia="方正仿宋_GB2312" w:cs="方正仿宋_GB2312"/>
          <w:bCs/>
          <w:kern w:val="0"/>
          <w:sz w:val="32"/>
          <w:szCs w:val="32"/>
          <w:lang w:val="en-US" w:eastAsia="zh-CN" w:bidi="ar"/>
        </w:rPr>
        <w:t>本协议一式二份，甲、乙双方各一份。自签订之日起生效。</w:t>
      </w:r>
    </w:p>
    <w:p w14:paraId="33B24846">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b/>
          <w:kern w:val="0"/>
          <w:sz w:val="32"/>
          <w:szCs w:val="32"/>
          <w:lang w:val="en-US" w:eastAsia="zh-CN" w:bidi="ar"/>
        </w:rPr>
        <w:t>申请人声明：</w:t>
      </w:r>
    </w:p>
    <w:p w14:paraId="46CD4EE1">
      <w:pPr>
        <w:keepNext w:val="0"/>
        <w:keepLines w:val="0"/>
        <w:pageBreakBefore w:val="0"/>
        <w:widowControl/>
        <w:numPr>
          <w:ilvl w:val="0"/>
          <w:numId w:val="1"/>
        </w:numPr>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bCs/>
          <w:kern w:val="0"/>
          <w:sz w:val="32"/>
          <w:szCs w:val="32"/>
          <w:lang w:val="en-US" w:eastAsia="zh-CN" w:bidi="ar"/>
        </w:rPr>
        <w:t>我已经认真阅读并理解了以上内容，同意所有条款。</w:t>
      </w:r>
    </w:p>
    <w:p w14:paraId="50702A7A">
      <w:pPr>
        <w:keepNext w:val="0"/>
        <w:keepLines w:val="0"/>
        <w:pageBreakBefore w:val="0"/>
        <w:widowControl/>
        <w:numPr>
          <w:ilvl w:val="0"/>
          <w:numId w:val="1"/>
        </w:numPr>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bCs/>
          <w:kern w:val="0"/>
          <w:sz w:val="32"/>
          <w:szCs w:val="32"/>
          <w:lang w:val="en-US" w:eastAsia="zh-CN" w:bidi="ar"/>
        </w:rPr>
        <w:t>我已经认真阅读                  （国（境）外学校）关于此次学习项目的安排计划。</w:t>
      </w:r>
    </w:p>
    <w:p w14:paraId="4A5007AB">
      <w:pPr>
        <w:keepNext w:val="0"/>
        <w:keepLines w:val="0"/>
        <w:pageBreakBefore w:val="0"/>
        <w:widowControl/>
        <w:numPr>
          <w:ilvl w:val="0"/>
          <w:numId w:val="1"/>
        </w:numPr>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bCs/>
          <w:kern w:val="0"/>
          <w:sz w:val="32"/>
          <w:szCs w:val="32"/>
          <w:lang w:val="en-US" w:eastAsia="zh-CN" w:bidi="ar"/>
        </w:rPr>
        <w:t>我已经将本协议书内容如实通知父母，并已经征得了父母的同意。</w:t>
      </w:r>
    </w:p>
    <w:p w14:paraId="59977E00">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bCs/>
          <w:kern w:val="0"/>
          <w:sz w:val="32"/>
          <w:szCs w:val="32"/>
          <w:lang w:val="en-US"/>
        </w:rPr>
      </w:pPr>
      <w:r>
        <w:rPr>
          <w:rFonts w:hint="eastAsia" w:ascii="方正仿宋_GB2312" w:hAnsi="方正仿宋_GB2312" w:eastAsia="方正仿宋_GB2312" w:cs="方正仿宋_GB2312"/>
          <w:bCs/>
          <w:kern w:val="0"/>
          <w:sz w:val="32"/>
          <w:szCs w:val="32"/>
          <w:lang w:val="en-US" w:eastAsia="zh-CN" w:bidi="ar"/>
        </w:rPr>
        <w:t>特此声明。</w:t>
      </w:r>
    </w:p>
    <w:p w14:paraId="14473923">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bCs/>
          <w:kern w:val="0"/>
          <w:sz w:val="32"/>
          <w:szCs w:val="32"/>
          <w:lang w:val="en-US" w:eastAsia="zh-CN" w:bidi="ar"/>
        </w:rPr>
        <w:t xml:space="preserve">甲方代表（签字）： </w:t>
      </w:r>
      <w:r>
        <w:rPr>
          <w:rFonts w:hint="eastAsia" w:ascii="方正仿宋_GB2312" w:hAnsi="方正仿宋_GB2312" w:eastAsia="方正仿宋_GB2312" w:cs="方正仿宋_GB2312"/>
          <w:bCs/>
          <w:kern w:val="0"/>
          <w:sz w:val="32"/>
          <w:szCs w:val="32"/>
          <w:u w:val="single"/>
          <w:lang w:val="en-US" w:eastAsia="zh-CN" w:bidi="ar"/>
        </w:rPr>
        <w:t xml:space="preserve">　衢州学院     </w:t>
      </w:r>
      <w:r>
        <w:rPr>
          <w:rFonts w:hint="eastAsia" w:ascii="方正仿宋_GB2312" w:hAnsi="方正仿宋_GB2312" w:eastAsia="方正仿宋_GB2312" w:cs="方正仿宋_GB2312"/>
          <w:bCs/>
          <w:kern w:val="0"/>
          <w:sz w:val="32"/>
          <w:szCs w:val="32"/>
          <w:lang w:val="en-US" w:eastAsia="zh-CN" w:bidi="ar"/>
        </w:rPr>
        <w:t>（公章）</w:t>
      </w:r>
    </w:p>
    <w:p w14:paraId="0F91227F">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jc w:val="both"/>
        <w:textAlignment w:val="auto"/>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bCs/>
          <w:kern w:val="0"/>
          <w:sz w:val="32"/>
          <w:szCs w:val="32"/>
          <w:lang w:val="en-US" w:eastAsia="zh-CN" w:bidi="ar"/>
        </w:rPr>
        <w:t> </w:t>
      </w:r>
    </w:p>
    <w:p w14:paraId="59B0795E">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kern w:val="0"/>
          <w:sz w:val="32"/>
          <w:szCs w:val="32"/>
          <w:lang w:val="en-US"/>
        </w:rPr>
      </w:pPr>
      <w:r>
        <w:rPr>
          <w:rFonts w:hint="eastAsia" w:ascii="方正仿宋_GB2312" w:hAnsi="方正仿宋_GB2312" w:eastAsia="方正仿宋_GB2312" w:cs="方正仿宋_GB2312"/>
          <w:bCs/>
          <w:kern w:val="0"/>
          <w:sz w:val="32"/>
          <w:szCs w:val="32"/>
          <w:lang w:val="en-US" w:eastAsia="zh-CN" w:bidi="ar"/>
        </w:rPr>
        <w:t>乙方（申请人）：（签名）</w:t>
      </w:r>
    </w:p>
    <w:p w14:paraId="47D9CF98">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960" w:firstLineChars="300"/>
        <w:jc w:val="both"/>
        <w:textAlignment w:val="auto"/>
        <w:rPr>
          <w:rFonts w:hint="eastAsia" w:ascii="方正仿宋_GB2312" w:hAnsi="方正仿宋_GB2312" w:eastAsia="方正仿宋_GB2312" w:cs="方正仿宋_GB2312"/>
          <w:bCs/>
          <w:kern w:val="0"/>
          <w:sz w:val="32"/>
          <w:szCs w:val="32"/>
          <w:u w:val="single"/>
          <w:lang w:val="en-US" w:eastAsia="zh-CN" w:bidi="ar"/>
        </w:rPr>
      </w:pPr>
      <w:r>
        <w:rPr>
          <w:rFonts w:hint="eastAsia" w:ascii="方正仿宋_GB2312" w:hAnsi="方正仿宋_GB2312" w:eastAsia="方正仿宋_GB2312" w:cs="方正仿宋_GB2312"/>
          <w:bCs/>
          <w:kern w:val="0"/>
          <w:sz w:val="32"/>
          <w:szCs w:val="32"/>
          <w:lang w:val="en-US" w:eastAsia="zh-CN" w:bidi="ar"/>
        </w:rPr>
        <w:t>　（身份证号码）：</w:t>
      </w:r>
      <w:r>
        <w:rPr>
          <w:rFonts w:hint="eastAsia" w:ascii="方正仿宋_GB2312" w:hAnsi="方正仿宋_GB2312" w:eastAsia="方正仿宋_GB2312" w:cs="方正仿宋_GB2312"/>
          <w:bCs/>
          <w:kern w:val="0"/>
          <w:sz w:val="32"/>
          <w:szCs w:val="32"/>
          <w:u w:val="single"/>
          <w:lang w:val="en-US" w:eastAsia="zh-CN" w:bidi="ar"/>
        </w:rPr>
        <w:t xml:space="preserve">　　　                         </w:t>
      </w:r>
    </w:p>
    <w:p w14:paraId="5CEE375E">
      <w:pPr>
        <w:keepNext w:val="0"/>
        <w:keepLines w:val="0"/>
        <w:pageBreakBefore w:val="0"/>
        <w:widowControl/>
        <w:suppressLineNumbers w:val="0"/>
        <w:kinsoku/>
        <w:wordWrap/>
        <w:autoSpaceDE/>
        <w:autoSpaceDN/>
        <w:bidi w:val="0"/>
        <w:adjustRightInd/>
        <w:snapToGrid/>
        <w:spacing w:before="0" w:beforeAutospacing="0" w:after="0" w:afterAutospacing="0" w:line="560" w:lineRule="exact"/>
        <w:ind w:left="0" w:right="0" w:firstLine="960" w:firstLineChars="300"/>
        <w:jc w:val="both"/>
        <w:textAlignment w:val="auto"/>
        <w:rPr>
          <w:rFonts w:hint="eastAsia" w:ascii="方正仿宋_GB2312" w:hAnsi="方正仿宋_GB2312" w:eastAsia="方正仿宋_GB2312" w:cs="方正仿宋_GB2312"/>
          <w:bCs/>
          <w:kern w:val="0"/>
          <w:sz w:val="32"/>
          <w:szCs w:val="32"/>
          <w:u w:val="single"/>
          <w:lang w:val="en-US" w:eastAsia="zh-CN" w:bidi="ar"/>
        </w:rPr>
      </w:pPr>
    </w:p>
    <w:p w14:paraId="3CDE5205">
      <w:pPr>
        <w:keepNext w:val="0"/>
        <w:keepLines w:val="0"/>
        <w:pageBreakBefore w:val="0"/>
        <w:widowControl w:val="0"/>
        <w:kinsoku/>
        <w:wordWrap/>
        <w:overflowPunct/>
        <w:topLinePunct/>
        <w:autoSpaceDE/>
        <w:autoSpaceDN/>
        <w:bidi w:val="0"/>
        <w:adjustRightInd/>
        <w:snapToGrid/>
        <w:spacing w:line="560" w:lineRule="exact"/>
        <w:ind w:right="0" w:rightChars="0" w:firstLine="320" w:firstLineChars="100"/>
        <w:jc w:val="right"/>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Cs/>
          <w:kern w:val="0"/>
          <w:sz w:val="32"/>
          <w:szCs w:val="32"/>
          <w:lang w:val="en-US" w:eastAsia="zh-CN" w:bidi="ar"/>
        </w:rPr>
        <w:t>签约日期：</w:t>
      </w:r>
      <w:r>
        <w:rPr>
          <w:rFonts w:hint="eastAsia" w:ascii="方正仿宋_GB2312" w:hAnsi="方正仿宋_GB2312" w:eastAsia="方正仿宋_GB2312" w:cs="方正仿宋_GB2312"/>
          <w:bCs/>
          <w:kern w:val="0"/>
          <w:sz w:val="32"/>
          <w:szCs w:val="32"/>
          <w:u w:val="single"/>
          <w:lang w:val="en-US" w:eastAsia="zh-CN" w:bidi="ar"/>
        </w:rPr>
        <w:t>　  　　</w:t>
      </w:r>
      <w:r>
        <w:rPr>
          <w:rFonts w:hint="eastAsia" w:ascii="方正仿宋_GB2312" w:hAnsi="方正仿宋_GB2312" w:eastAsia="方正仿宋_GB2312" w:cs="方正仿宋_GB2312"/>
          <w:bCs/>
          <w:kern w:val="0"/>
          <w:sz w:val="32"/>
          <w:szCs w:val="32"/>
          <w:lang w:val="en-US" w:eastAsia="zh-CN" w:bidi="ar"/>
        </w:rPr>
        <w:t>年</w:t>
      </w:r>
      <w:r>
        <w:rPr>
          <w:rFonts w:hint="eastAsia" w:ascii="方正仿宋_GB2312" w:hAnsi="方正仿宋_GB2312" w:eastAsia="方正仿宋_GB2312" w:cs="方正仿宋_GB2312"/>
          <w:bCs/>
          <w:kern w:val="0"/>
          <w:sz w:val="32"/>
          <w:szCs w:val="32"/>
          <w:u w:val="single"/>
          <w:lang w:val="en-US" w:eastAsia="zh-CN" w:bidi="ar"/>
        </w:rPr>
        <w:t>　　　</w:t>
      </w:r>
      <w:r>
        <w:rPr>
          <w:rFonts w:hint="eastAsia" w:ascii="方正仿宋_GB2312" w:hAnsi="方正仿宋_GB2312" w:eastAsia="方正仿宋_GB2312" w:cs="方正仿宋_GB2312"/>
          <w:bCs/>
          <w:kern w:val="0"/>
          <w:sz w:val="32"/>
          <w:szCs w:val="32"/>
          <w:lang w:val="en-US" w:eastAsia="zh-CN" w:bidi="ar"/>
        </w:rPr>
        <w:t>月</w:t>
      </w:r>
      <w:r>
        <w:rPr>
          <w:rFonts w:hint="eastAsia" w:ascii="方正仿宋_GB2312" w:hAnsi="方正仿宋_GB2312" w:eastAsia="方正仿宋_GB2312" w:cs="方正仿宋_GB2312"/>
          <w:bCs/>
          <w:kern w:val="0"/>
          <w:sz w:val="32"/>
          <w:szCs w:val="32"/>
          <w:u w:val="single"/>
          <w:lang w:val="en-US" w:eastAsia="zh-CN" w:bidi="ar"/>
        </w:rPr>
        <w:t>　　　</w:t>
      </w:r>
      <w:r>
        <w:rPr>
          <w:rFonts w:hint="eastAsia" w:ascii="方正仿宋_GB2312" w:hAnsi="方正仿宋_GB2312" w:eastAsia="方正仿宋_GB2312" w:cs="方正仿宋_GB2312"/>
          <w:bCs/>
          <w:kern w:val="0"/>
          <w:sz w:val="32"/>
          <w:szCs w:val="32"/>
          <w:lang w:val="en-US" w:eastAsia="zh-CN" w:bidi="ar"/>
        </w:rPr>
        <w:t>日</w:t>
      </w:r>
    </w:p>
    <w:p w14:paraId="3BEBB1F7">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6C7C6627">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0C0FD729">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6C1C4D6F">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701E8CD0">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4AE16F37">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20B6E9B4">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3DE5E7EB">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6602A734">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0CC89F4D">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27D29B64">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20F3B194">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58C86B80">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7E4E5191">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170DB761">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237CE5CC">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17B5A199">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121D61D1">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53EFB8DB">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0D60139E">
      <w:pPr>
        <w:keepNext w:val="0"/>
        <w:keepLines w:val="0"/>
        <w:pageBreakBefore w:val="0"/>
        <w:widowControl w:val="0"/>
        <w:kinsoku/>
        <w:wordWrap/>
        <w:overflowPunct/>
        <w:topLinePunct/>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sz w:val="32"/>
          <w:szCs w:val="32"/>
          <w:lang w:eastAsia="zh-CN"/>
        </w:rPr>
      </w:pPr>
    </w:p>
    <w:p w14:paraId="1D90FA8D">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3A7242"/>
    <w:multiLevelType w:val="multilevel"/>
    <w:tmpl w:val="433A7242"/>
    <w:lvl w:ilvl="0" w:tentative="0">
      <w:start w:val="1"/>
      <w:numFmt w:val="decimal"/>
      <w:suff w:val="space"/>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D65B2"/>
    <w:rsid w:val="000618AD"/>
    <w:rsid w:val="000C4A15"/>
    <w:rsid w:val="001D5AE8"/>
    <w:rsid w:val="002114AB"/>
    <w:rsid w:val="002514D1"/>
    <w:rsid w:val="002E60B3"/>
    <w:rsid w:val="00501D1C"/>
    <w:rsid w:val="00676672"/>
    <w:rsid w:val="006F7AA2"/>
    <w:rsid w:val="0077467D"/>
    <w:rsid w:val="00FE1341"/>
    <w:rsid w:val="0102750A"/>
    <w:rsid w:val="010D6E27"/>
    <w:rsid w:val="011E7734"/>
    <w:rsid w:val="01591742"/>
    <w:rsid w:val="016E1258"/>
    <w:rsid w:val="018C4D90"/>
    <w:rsid w:val="01AB1A04"/>
    <w:rsid w:val="01AE5332"/>
    <w:rsid w:val="01C30FA1"/>
    <w:rsid w:val="01D42EB5"/>
    <w:rsid w:val="01E23516"/>
    <w:rsid w:val="01F866A2"/>
    <w:rsid w:val="02006DA9"/>
    <w:rsid w:val="02031FB0"/>
    <w:rsid w:val="02053737"/>
    <w:rsid w:val="020F0848"/>
    <w:rsid w:val="02246D87"/>
    <w:rsid w:val="02472DED"/>
    <w:rsid w:val="028A2A7B"/>
    <w:rsid w:val="028C4906"/>
    <w:rsid w:val="02A970E8"/>
    <w:rsid w:val="02AB21C1"/>
    <w:rsid w:val="02BB1858"/>
    <w:rsid w:val="02C01B36"/>
    <w:rsid w:val="02CC7BE9"/>
    <w:rsid w:val="02FF742C"/>
    <w:rsid w:val="031C1C7D"/>
    <w:rsid w:val="03292C71"/>
    <w:rsid w:val="034B2E88"/>
    <w:rsid w:val="03AB6CDD"/>
    <w:rsid w:val="03BF0BEF"/>
    <w:rsid w:val="03CB0D0E"/>
    <w:rsid w:val="03D26DF4"/>
    <w:rsid w:val="03D40752"/>
    <w:rsid w:val="03D61FEB"/>
    <w:rsid w:val="03DB23EF"/>
    <w:rsid w:val="03DE67D0"/>
    <w:rsid w:val="03EA1B3E"/>
    <w:rsid w:val="04041489"/>
    <w:rsid w:val="042F1DB9"/>
    <w:rsid w:val="045D3B9F"/>
    <w:rsid w:val="047B1EA6"/>
    <w:rsid w:val="04890D51"/>
    <w:rsid w:val="04A206FF"/>
    <w:rsid w:val="04C07D96"/>
    <w:rsid w:val="04D63FB0"/>
    <w:rsid w:val="04DB55CE"/>
    <w:rsid w:val="04E007E3"/>
    <w:rsid w:val="04E60E06"/>
    <w:rsid w:val="05374B0A"/>
    <w:rsid w:val="05481B16"/>
    <w:rsid w:val="0556643E"/>
    <w:rsid w:val="055A756B"/>
    <w:rsid w:val="05BC3B6F"/>
    <w:rsid w:val="05BE3919"/>
    <w:rsid w:val="05D76D74"/>
    <w:rsid w:val="05E40317"/>
    <w:rsid w:val="06040805"/>
    <w:rsid w:val="06113662"/>
    <w:rsid w:val="061F72A0"/>
    <w:rsid w:val="066B6374"/>
    <w:rsid w:val="068B1A1A"/>
    <w:rsid w:val="068B5C0C"/>
    <w:rsid w:val="06AA0DEF"/>
    <w:rsid w:val="07334654"/>
    <w:rsid w:val="07553B4C"/>
    <w:rsid w:val="0766519E"/>
    <w:rsid w:val="07710E1B"/>
    <w:rsid w:val="077B23C7"/>
    <w:rsid w:val="07935B49"/>
    <w:rsid w:val="0795286B"/>
    <w:rsid w:val="07D805B2"/>
    <w:rsid w:val="08146A45"/>
    <w:rsid w:val="08214AAF"/>
    <w:rsid w:val="082B637C"/>
    <w:rsid w:val="08624BE5"/>
    <w:rsid w:val="08FD0035"/>
    <w:rsid w:val="091952F4"/>
    <w:rsid w:val="09331F33"/>
    <w:rsid w:val="094B22C7"/>
    <w:rsid w:val="09AC32E7"/>
    <w:rsid w:val="09F83D0E"/>
    <w:rsid w:val="0A131625"/>
    <w:rsid w:val="0A527377"/>
    <w:rsid w:val="0A5F20FF"/>
    <w:rsid w:val="0ABB3010"/>
    <w:rsid w:val="0AF4134E"/>
    <w:rsid w:val="0B045ACA"/>
    <w:rsid w:val="0B0F6697"/>
    <w:rsid w:val="0B136C4B"/>
    <w:rsid w:val="0B305D05"/>
    <w:rsid w:val="0B3A0D47"/>
    <w:rsid w:val="0B421C0C"/>
    <w:rsid w:val="0B510AB1"/>
    <w:rsid w:val="0B5F7EB8"/>
    <w:rsid w:val="0B7E2966"/>
    <w:rsid w:val="0BAF0EC6"/>
    <w:rsid w:val="0BC80A54"/>
    <w:rsid w:val="0BEF758E"/>
    <w:rsid w:val="0C166BBE"/>
    <w:rsid w:val="0C181150"/>
    <w:rsid w:val="0C8C2808"/>
    <w:rsid w:val="0CB07D95"/>
    <w:rsid w:val="0D116CC4"/>
    <w:rsid w:val="0D185866"/>
    <w:rsid w:val="0D25500E"/>
    <w:rsid w:val="0D267503"/>
    <w:rsid w:val="0D7D3AA6"/>
    <w:rsid w:val="0D7D3BE7"/>
    <w:rsid w:val="0D8D65EA"/>
    <w:rsid w:val="0D9275FC"/>
    <w:rsid w:val="0DAA7CEA"/>
    <w:rsid w:val="0DBB45BD"/>
    <w:rsid w:val="0DCE454A"/>
    <w:rsid w:val="0DD1323C"/>
    <w:rsid w:val="0E173635"/>
    <w:rsid w:val="0E1D771D"/>
    <w:rsid w:val="0E5E2AE6"/>
    <w:rsid w:val="0EBB6309"/>
    <w:rsid w:val="0EDB2A71"/>
    <w:rsid w:val="0F2623D0"/>
    <w:rsid w:val="0F79283E"/>
    <w:rsid w:val="0F80121C"/>
    <w:rsid w:val="0F8426FB"/>
    <w:rsid w:val="0FBB0177"/>
    <w:rsid w:val="0FC54C82"/>
    <w:rsid w:val="0FFC1699"/>
    <w:rsid w:val="100D34F4"/>
    <w:rsid w:val="10274800"/>
    <w:rsid w:val="103C15EC"/>
    <w:rsid w:val="10400329"/>
    <w:rsid w:val="1045231D"/>
    <w:rsid w:val="10486FCB"/>
    <w:rsid w:val="10773FDD"/>
    <w:rsid w:val="107A2E2E"/>
    <w:rsid w:val="10B810D5"/>
    <w:rsid w:val="10CD05B6"/>
    <w:rsid w:val="10E01B3B"/>
    <w:rsid w:val="10E67C65"/>
    <w:rsid w:val="111949AD"/>
    <w:rsid w:val="113D2CC3"/>
    <w:rsid w:val="117911A9"/>
    <w:rsid w:val="118D0576"/>
    <w:rsid w:val="11931C98"/>
    <w:rsid w:val="11B0424A"/>
    <w:rsid w:val="11C03AB9"/>
    <w:rsid w:val="11DC1CF0"/>
    <w:rsid w:val="11DE3622"/>
    <w:rsid w:val="11E53AE2"/>
    <w:rsid w:val="120418CF"/>
    <w:rsid w:val="122378EE"/>
    <w:rsid w:val="12893762"/>
    <w:rsid w:val="12970C11"/>
    <w:rsid w:val="12A74D24"/>
    <w:rsid w:val="12B81C08"/>
    <w:rsid w:val="12DE1FB0"/>
    <w:rsid w:val="12E95432"/>
    <w:rsid w:val="12EA6591"/>
    <w:rsid w:val="13011CA0"/>
    <w:rsid w:val="130A6B08"/>
    <w:rsid w:val="13421EC9"/>
    <w:rsid w:val="13826988"/>
    <w:rsid w:val="13A63DB3"/>
    <w:rsid w:val="13B86F96"/>
    <w:rsid w:val="13BD32E4"/>
    <w:rsid w:val="13DB39E8"/>
    <w:rsid w:val="13E31FF2"/>
    <w:rsid w:val="14840DCE"/>
    <w:rsid w:val="148E3082"/>
    <w:rsid w:val="14945036"/>
    <w:rsid w:val="14AD2A17"/>
    <w:rsid w:val="14BE795C"/>
    <w:rsid w:val="14C21750"/>
    <w:rsid w:val="14F02D37"/>
    <w:rsid w:val="14F31E67"/>
    <w:rsid w:val="151770CA"/>
    <w:rsid w:val="153460F7"/>
    <w:rsid w:val="15477FA0"/>
    <w:rsid w:val="1553511F"/>
    <w:rsid w:val="15585E9D"/>
    <w:rsid w:val="156765D7"/>
    <w:rsid w:val="156E047A"/>
    <w:rsid w:val="157976C5"/>
    <w:rsid w:val="158D59A9"/>
    <w:rsid w:val="15B706E0"/>
    <w:rsid w:val="15D031EB"/>
    <w:rsid w:val="15F108EE"/>
    <w:rsid w:val="16106843"/>
    <w:rsid w:val="162E2E63"/>
    <w:rsid w:val="163E38A2"/>
    <w:rsid w:val="16680FFA"/>
    <w:rsid w:val="16682388"/>
    <w:rsid w:val="16696177"/>
    <w:rsid w:val="169E4157"/>
    <w:rsid w:val="16A32CB2"/>
    <w:rsid w:val="16B223D7"/>
    <w:rsid w:val="16BD2F48"/>
    <w:rsid w:val="16D53713"/>
    <w:rsid w:val="16E368E4"/>
    <w:rsid w:val="16FE1A94"/>
    <w:rsid w:val="17005A3B"/>
    <w:rsid w:val="170368E4"/>
    <w:rsid w:val="1718154E"/>
    <w:rsid w:val="171F5760"/>
    <w:rsid w:val="172A799E"/>
    <w:rsid w:val="17473255"/>
    <w:rsid w:val="174D6058"/>
    <w:rsid w:val="174E199E"/>
    <w:rsid w:val="1752679A"/>
    <w:rsid w:val="179559B3"/>
    <w:rsid w:val="17AF3F2A"/>
    <w:rsid w:val="17B35C9A"/>
    <w:rsid w:val="17CC2789"/>
    <w:rsid w:val="17F07592"/>
    <w:rsid w:val="17F94DB5"/>
    <w:rsid w:val="18361C07"/>
    <w:rsid w:val="1855671D"/>
    <w:rsid w:val="18644A48"/>
    <w:rsid w:val="18744275"/>
    <w:rsid w:val="187D5765"/>
    <w:rsid w:val="187E71D6"/>
    <w:rsid w:val="18A54EB0"/>
    <w:rsid w:val="18B8646A"/>
    <w:rsid w:val="18BD7FE0"/>
    <w:rsid w:val="18BE19EA"/>
    <w:rsid w:val="18BE4CF7"/>
    <w:rsid w:val="19020A97"/>
    <w:rsid w:val="190409FE"/>
    <w:rsid w:val="190828B5"/>
    <w:rsid w:val="190E4708"/>
    <w:rsid w:val="19274DBB"/>
    <w:rsid w:val="195F3340"/>
    <w:rsid w:val="19644593"/>
    <w:rsid w:val="1992129F"/>
    <w:rsid w:val="19A37CDF"/>
    <w:rsid w:val="19DF5589"/>
    <w:rsid w:val="1A055502"/>
    <w:rsid w:val="1A0F058A"/>
    <w:rsid w:val="1A49025B"/>
    <w:rsid w:val="1A50238C"/>
    <w:rsid w:val="1A6A7443"/>
    <w:rsid w:val="1A7113BB"/>
    <w:rsid w:val="1A927501"/>
    <w:rsid w:val="1AAA780B"/>
    <w:rsid w:val="1AD20578"/>
    <w:rsid w:val="1AF11468"/>
    <w:rsid w:val="1AF270F8"/>
    <w:rsid w:val="1AF73AD0"/>
    <w:rsid w:val="1AFB3F13"/>
    <w:rsid w:val="1AFE6CEC"/>
    <w:rsid w:val="1B0E48E3"/>
    <w:rsid w:val="1B1F3F13"/>
    <w:rsid w:val="1B33793C"/>
    <w:rsid w:val="1B431857"/>
    <w:rsid w:val="1B4B08D1"/>
    <w:rsid w:val="1B5E0213"/>
    <w:rsid w:val="1B7F28A4"/>
    <w:rsid w:val="1B9D3DD8"/>
    <w:rsid w:val="1B9F708E"/>
    <w:rsid w:val="1C2548B4"/>
    <w:rsid w:val="1C40474B"/>
    <w:rsid w:val="1C4A1F6A"/>
    <w:rsid w:val="1C815C66"/>
    <w:rsid w:val="1C8A1CCE"/>
    <w:rsid w:val="1C946B3B"/>
    <w:rsid w:val="1C972458"/>
    <w:rsid w:val="1CAB47C4"/>
    <w:rsid w:val="1CB4013F"/>
    <w:rsid w:val="1CD40B7F"/>
    <w:rsid w:val="1D0144D5"/>
    <w:rsid w:val="1D2F7EEC"/>
    <w:rsid w:val="1D6F7480"/>
    <w:rsid w:val="1D7E3395"/>
    <w:rsid w:val="1D86748B"/>
    <w:rsid w:val="1D997D19"/>
    <w:rsid w:val="1D9E4527"/>
    <w:rsid w:val="1DA47BAC"/>
    <w:rsid w:val="1DE51D71"/>
    <w:rsid w:val="1E221D1F"/>
    <w:rsid w:val="1E4F1ADD"/>
    <w:rsid w:val="1E6554F5"/>
    <w:rsid w:val="1E9D5853"/>
    <w:rsid w:val="1EE94662"/>
    <w:rsid w:val="1F031BDC"/>
    <w:rsid w:val="1F060AB2"/>
    <w:rsid w:val="1F5F0367"/>
    <w:rsid w:val="1F66658A"/>
    <w:rsid w:val="1F6C5277"/>
    <w:rsid w:val="1F8C0940"/>
    <w:rsid w:val="1F926C4E"/>
    <w:rsid w:val="1FA51094"/>
    <w:rsid w:val="1FAD6390"/>
    <w:rsid w:val="1FB72853"/>
    <w:rsid w:val="1FBC02A5"/>
    <w:rsid w:val="1FD20FB7"/>
    <w:rsid w:val="1FF53CF4"/>
    <w:rsid w:val="20061A04"/>
    <w:rsid w:val="206801D0"/>
    <w:rsid w:val="209155EB"/>
    <w:rsid w:val="210E1DC8"/>
    <w:rsid w:val="218D06FC"/>
    <w:rsid w:val="21BD4B54"/>
    <w:rsid w:val="21E23FB1"/>
    <w:rsid w:val="21ED3E53"/>
    <w:rsid w:val="21F2574D"/>
    <w:rsid w:val="21F465A8"/>
    <w:rsid w:val="21FC0607"/>
    <w:rsid w:val="221F4D21"/>
    <w:rsid w:val="228174E3"/>
    <w:rsid w:val="22891DA3"/>
    <w:rsid w:val="22AD6E9D"/>
    <w:rsid w:val="22B3478D"/>
    <w:rsid w:val="22B7250C"/>
    <w:rsid w:val="22F80460"/>
    <w:rsid w:val="23134564"/>
    <w:rsid w:val="23234E1B"/>
    <w:rsid w:val="2335472E"/>
    <w:rsid w:val="23547B1C"/>
    <w:rsid w:val="23607B83"/>
    <w:rsid w:val="23850997"/>
    <w:rsid w:val="23BE2787"/>
    <w:rsid w:val="23CF1A17"/>
    <w:rsid w:val="23D37F43"/>
    <w:rsid w:val="23F05285"/>
    <w:rsid w:val="23FA362E"/>
    <w:rsid w:val="24073484"/>
    <w:rsid w:val="24157DA8"/>
    <w:rsid w:val="241C52FA"/>
    <w:rsid w:val="241C6FA8"/>
    <w:rsid w:val="243B51F0"/>
    <w:rsid w:val="247C0740"/>
    <w:rsid w:val="248308ED"/>
    <w:rsid w:val="248C018A"/>
    <w:rsid w:val="24C65A5D"/>
    <w:rsid w:val="24CB0EE4"/>
    <w:rsid w:val="24E27AB1"/>
    <w:rsid w:val="24E322A7"/>
    <w:rsid w:val="24E56D7A"/>
    <w:rsid w:val="24F33A4C"/>
    <w:rsid w:val="250D29EC"/>
    <w:rsid w:val="252674A3"/>
    <w:rsid w:val="2543154F"/>
    <w:rsid w:val="25560A09"/>
    <w:rsid w:val="2579618E"/>
    <w:rsid w:val="260455C3"/>
    <w:rsid w:val="260C0605"/>
    <w:rsid w:val="262F0D62"/>
    <w:rsid w:val="26365AEC"/>
    <w:rsid w:val="267B0A28"/>
    <w:rsid w:val="26A305B3"/>
    <w:rsid w:val="26D9346C"/>
    <w:rsid w:val="26EC2C54"/>
    <w:rsid w:val="27035F80"/>
    <w:rsid w:val="270C2B15"/>
    <w:rsid w:val="27282411"/>
    <w:rsid w:val="27427FFD"/>
    <w:rsid w:val="274D6982"/>
    <w:rsid w:val="2751110E"/>
    <w:rsid w:val="277B573B"/>
    <w:rsid w:val="27C81C49"/>
    <w:rsid w:val="27DF5BC8"/>
    <w:rsid w:val="27E373D7"/>
    <w:rsid w:val="281A4900"/>
    <w:rsid w:val="284A7783"/>
    <w:rsid w:val="28595261"/>
    <w:rsid w:val="28A678F8"/>
    <w:rsid w:val="2918291D"/>
    <w:rsid w:val="292E6B2A"/>
    <w:rsid w:val="294402CC"/>
    <w:rsid w:val="295E284E"/>
    <w:rsid w:val="296A5C3A"/>
    <w:rsid w:val="299007FD"/>
    <w:rsid w:val="29945C76"/>
    <w:rsid w:val="29C23B52"/>
    <w:rsid w:val="29C37886"/>
    <w:rsid w:val="29D36F6A"/>
    <w:rsid w:val="29DF7471"/>
    <w:rsid w:val="2A352261"/>
    <w:rsid w:val="2A4D2749"/>
    <w:rsid w:val="2A565303"/>
    <w:rsid w:val="2A9807F2"/>
    <w:rsid w:val="2AB82996"/>
    <w:rsid w:val="2ABA1F80"/>
    <w:rsid w:val="2ACE2B6B"/>
    <w:rsid w:val="2AEA6B7F"/>
    <w:rsid w:val="2B0555D0"/>
    <w:rsid w:val="2B17765E"/>
    <w:rsid w:val="2B2976A1"/>
    <w:rsid w:val="2B435D01"/>
    <w:rsid w:val="2B5707EB"/>
    <w:rsid w:val="2B966A2E"/>
    <w:rsid w:val="2B9B2269"/>
    <w:rsid w:val="2BB0261D"/>
    <w:rsid w:val="2BB5399F"/>
    <w:rsid w:val="2BC5352B"/>
    <w:rsid w:val="2BD129F5"/>
    <w:rsid w:val="2BD40613"/>
    <w:rsid w:val="2C163F84"/>
    <w:rsid w:val="2C171F0F"/>
    <w:rsid w:val="2C2C069C"/>
    <w:rsid w:val="2C2F1195"/>
    <w:rsid w:val="2C520F94"/>
    <w:rsid w:val="2C552045"/>
    <w:rsid w:val="2C8021A6"/>
    <w:rsid w:val="2C845916"/>
    <w:rsid w:val="2C876B62"/>
    <w:rsid w:val="2C8D49CF"/>
    <w:rsid w:val="2CB7358F"/>
    <w:rsid w:val="2CD25B4C"/>
    <w:rsid w:val="2CDE7A0A"/>
    <w:rsid w:val="2D1F48C2"/>
    <w:rsid w:val="2D2B6B0E"/>
    <w:rsid w:val="2D4631D6"/>
    <w:rsid w:val="2D4C55DE"/>
    <w:rsid w:val="2D7716D9"/>
    <w:rsid w:val="2D773130"/>
    <w:rsid w:val="2D9E0BA3"/>
    <w:rsid w:val="2DA86966"/>
    <w:rsid w:val="2DC05223"/>
    <w:rsid w:val="2DD16E4C"/>
    <w:rsid w:val="2E0465FB"/>
    <w:rsid w:val="2E16061D"/>
    <w:rsid w:val="2E63711F"/>
    <w:rsid w:val="2E976E6A"/>
    <w:rsid w:val="2EA05639"/>
    <w:rsid w:val="2EA427CF"/>
    <w:rsid w:val="2EBC18B0"/>
    <w:rsid w:val="2EC45BB0"/>
    <w:rsid w:val="2EDE0E7D"/>
    <w:rsid w:val="2EE17811"/>
    <w:rsid w:val="2EED2112"/>
    <w:rsid w:val="2EF6022F"/>
    <w:rsid w:val="2F030026"/>
    <w:rsid w:val="2F110FB4"/>
    <w:rsid w:val="2F274649"/>
    <w:rsid w:val="2F2E4EAE"/>
    <w:rsid w:val="2F426AC4"/>
    <w:rsid w:val="2F5C4652"/>
    <w:rsid w:val="2F5F61BD"/>
    <w:rsid w:val="2F6058DD"/>
    <w:rsid w:val="2F6416B7"/>
    <w:rsid w:val="2F6702CA"/>
    <w:rsid w:val="2F7A345E"/>
    <w:rsid w:val="2F7B23DA"/>
    <w:rsid w:val="2F7B7150"/>
    <w:rsid w:val="2F862E98"/>
    <w:rsid w:val="2F8F7E3C"/>
    <w:rsid w:val="2FAB476A"/>
    <w:rsid w:val="2FB80246"/>
    <w:rsid w:val="2FCA0414"/>
    <w:rsid w:val="2FEF5E00"/>
    <w:rsid w:val="300437F4"/>
    <w:rsid w:val="30271AE1"/>
    <w:rsid w:val="302958F0"/>
    <w:rsid w:val="304465A5"/>
    <w:rsid w:val="30487B6F"/>
    <w:rsid w:val="304D4EF1"/>
    <w:rsid w:val="30585220"/>
    <w:rsid w:val="30604308"/>
    <w:rsid w:val="30783D30"/>
    <w:rsid w:val="309E046F"/>
    <w:rsid w:val="30BC66A1"/>
    <w:rsid w:val="30F85505"/>
    <w:rsid w:val="30FD31C8"/>
    <w:rsid w:val="311B3023"/>
    <w:rsid w:val="311B4AC6"/>
    <w:rsid w:val="31604F81"/>
    <w:rsid w:val="31D058CF"/>
    <w:rsid w:val="31DB11BF"/>
    <w:rsid w:val="31DB58BF"/>
    <w:rsid w:val="31DF3A18"/>
    <w:rsid w:val="31F11A70"/>
    <w:rsid w:val="32280A1B"/>
    <w:rsid w:val="322B617B"/>
    <w:rsid w:val="32351AEA"/>
    <w:rsid w:val="32796653"/>
    <w:rsid w:val="327E64D4"/>
    <w:rsid w:val="329756F1"/>
    <w:rsid w:val="32C04EC4"/>
    <w:rsid w:val="32C4697C"/>
    <w:rsid w:val="32C95197"/>
    <w:rsid w:val="32CC6900"/>
    <w:rsid w:val="32F52A2C"/>
    <w:rsid w:val="33060E63"/>
    <w:rsid w:val="332607D7"/>
    <w:rsid w:val="33422A1F"/>
    <w:rsid w:val="33435E0B"/>
    <w:rsid w:val="334D64CB"/>
    <w:rsid w:val="33647F7D"/>
    <w:rsid w:val="338A7B9E"/>
    <w:rsid w:val="338C3DEA"/>
    <w:rsid w:val="33906690"/>
    <w:rsid w:val="339F6C77"/>
    <w:rsid w:val="33A21DE3"/>
    <w:rsid w:val="33C57A3F"/>
    <w:rsid w:val="34060875"/>
    <w:rsid w:val="341937A2"/>
    <w:rsid w:val="34313F77"/>
    <w:rsid w:val="34480BF2"/>
    <w:rsid w:val="344B7E97"/>
    <w:rsid w:val="347351A0"/>
    <w:rsid w:val="34850B32"/>
    <w:rsid w:val="348547D0"/>
    <w:rsid w:val="34B4376A"/>
    <w:rsid w:val="34D00C37"/>
    <w:rsid w:val="34D25EBE"/>
    <w:rsid w:val="35157103"/>
    <w:rsid w:val="353211C0"/>
    <w:rsid w:val="355079B7"/>
    <w:rsid w:val="355F5148"/>
    <w:rsid w:val="35CD535E"/>
    <w:rsid w:val="35DA7A47"/>
    <w:rsid w:val="35F81111"/>
    <w:rsid w:val="3634001E"/>
    <w:rsid w:val="36630706"/>
    <w:rsid w:val="367010F7"/>
    <w:rsid w:val="36C6048C"/>
    <w:rsid w:val="36C7756F"/>
    <w:rsid w:val="36D3708E"/>
    <w:rsid w:val="36D82234"/>
    <w:rsid w:val="36DF4BCB"/>
    <w:rsid w:val="376E2E3F"/>
    <w:rsid w:val="377561BC"/>
    <w:rsid w:val="37942F56"/>
    <w:rsid w:val="3798030A"/>
    <w:rsid w:val="37EC6FED"/>
    <w:rsid w:val="37EC7A0B"/>
    <w:rsid w:val="382A0B77"/>
    <w:rsid w:val="382D5A4B"/>
    <w:rsid w:val="38312CFD"/>
    <w:rsid w:val="383768F4"/>
    <w:rsid w:val="3849681B"/>
    <w:rsid w:val="38534A0D"/>
    <w:rsid w:val="385D3777"/>
    <w:rsid w:val="385E707B"/>
    <w:rsid w:val="3864137F"/>
    <w:rsid w:val="388F3436"/>
    <w:rsid w:val="389A0112"/>
    <w:rsid w:val="38BF06BF"/>
    <w:rsid w:val="38E3519B"/>
    <w:rsid w:val="390224DC"/>
    <w:rsid w:val="39047BCF"/>
    <w:rsid w:val="39395B40"/>
    <w:rsid w:val="39533920"/>
    <w:rsid w:val="396D29B7"/>
    <w:rsid w:val="396F2701"/>
    <w:rsid w:val="397C3D5C"/>
    <w:rsid w:val="39936922"/>
    <w:rsid w:val="39C46E16"/>
    <w:rsid w:val="39C72211"/>
    <w:rsid w:val="39EF73D3"/>
    <w:rsid w:val="3A311087"/>
    <w:rsid w:val="3A605DF1"/>
    <w:rsid w:val="3A6D12CB"/>
    <w:rsid w:val="3A7E7C80"/>
    <w:rsid w:val="3A8338C2"/>
    <w:rsid w:val="3A8933AE"/>
    <w:rsid w:val="3A922631"/>
    <w:rsid w:val="3A966FA9"/>
    <w:rsid w:val="3A976464"/>
    <w:rsid w:val="3A9F6BF5"/>
    <w:rsid w:val="3AC644B6"/>
    <w:rsid w:val="3AF918CE"/>
    <w:rsid w:val="3AFF2A78"/>
    <w:rsid w:val="3B1E5F16"/>
    <w:rsid w:val="3B28199B"/>
    <w:rsid w:val="3B4E1043"/>
    <w:rsid w:val="3B5F5BA8"/>
    <w:rsid w:val="3B64398C"/>
    <w:rsid w:val="3BA62FD2"/>
    <w:rsid w:val="3BC94E32"/>
    <w:rsid w:val="3BCA393B"/>
    <w:rsid w:val="3BFD522A"/>
    <w:rsid w:val="3C011878"/>
    <w:rsid w:val="3C071165"/>
    <w:rsid w:val="3C0D0C22"/>
    <w:rsid w:val="3C1343CA"/>
    <w:rsid w:val="3C1754B5"/>
    <w:rsid w:val="3C232C95"/>
    <w:rsid w:val="3C4135D0"/>
    <w:rsid w:val="3C7D39B3"/>
    <w:rsid w:val="3CE02955"/>
    <w:rsid w:val="3CE44FFE"/>
    <w:rsid w:val="3D0543A2"/>
    <w:rsid w:val="3D283570"/>
    <w:rsid w:val="3D2C05DC"/>
    <w:rsid w:val="3D4D0F8D"/>
    <w:rsid w:val="3D9850F0"/>
    <w:rsid w:val="3DA72510"/>
    <w:rsid w:val="3DC37877"/>
    <w:rsid w:val="3DCA75FA"/>
    <w:rsid w:val="3DE21FF9"/>
    <w:rsid w:val="3DFF2C96"/>
    <w:rsid w:val="3E0D380D"/>
    <w:rsid w:val="3E136562"/>
    <w:rsid w:val="3E224985"/>
    <w:rsid w:val="3E660C8C"/>
    <w:rsid w:val="3E717851"/>
    <w:rsid w:val="3E79641A"/>
    <w:rsid w:val="3E87423B"/>
    <w:rsid w:val="3EAA38C3"/>
    <w:rsid w:val="3EC013A7"/>
    <w:rsid w:val="3ED155F7"/>
    <w:rsid w:val="3EE85761"/>
    <w:rsid w:val="3EEE6366"/>
    <w:rsid w:val="3F04348E"/>
    <w:rsid w:val="3F6609F7"/>
    <w:rsid w:val="3F7F2756"/>
    <w:rsid w:val="3F856A7C"/>
    <w:rsid w:val="3FA66D6F"/>
    <w:rsid w:val="3FCA02FC"/>
    <w:rsid w:val="3FD37B0C"/>
    <w:rsid w:val="3FF13E47"/>
    <w:rsid w:val="3FF464D3"/>
    <w:rsid w:val="400E4D6D"/>
    <w:rsid w:val="40250773"/>
    <w:rsid w:val="403D07F0"/>
    <w:rsid w:val="4047072A"/>
    <w:rsid w:val="407100B7"/>
    <w:rsid w:val="408E007A"/>
    <w:rsid w:val="40A47A4E"/>
    <w:rsid w:val="40C8775F"/>
    <w:rsid w:val="40CC1265"/>
    <w:rsid w:val="40D12EAD"/>
    <w:rsid w:val="40FE2F28"/>
    <w:rsid w:val="41302646"/>
    <w:rsid w:val="4167509C"/>
    <w:rsid w:val="41CF28E3"/>
    <w:rsid w:val="41F57177"/>
    <w:rsid w:val="42231D5A"/>
    <w:rsid w:val="42475E31"/>
    <w:rsid w:val="425118A0"/>
    <w:rsid w:val="4253511C"/>
    <w:rsid w:val="42830AB7"/>
    <w:rsid w:val="428742C6"/>
    <w:rsid w:val="42C04B3C"/>
    <w:rsid w:val="42C91D55"/>
    <w:rsid w:val="42DA4C10"/>
    <w:rsid w:val="43172A4B"/>
    <w:rsid w:val="43580D17"/>
    <w:rsid w:val="438654B5"/>
    <w:rsid w:val="43C86A7E"/>
    <w:rsid w:val="43DA5ED8"/>
    <w:rsid w:val="43DE7AFB"/>
    <w:rsid w:val="43F83FC0"/>
    <w:rsid w:val="44116D03"/>
    <w:rsid w:val="44164DE8"/>
    <w:rsid w:val="4430145C"/>
    <w:rsid w:val="446923C4"/>
    <w:rsid w:val="44AD5831"/>
    <w:rsid w:val="44B20EDC"/>
    <w:rsid w:val="44FA6AE7"/>
    <w:rsid w:val="45017EC1"/>
    <w:rsid w:val="45072DF2"/>
    <w:rsid w:val="45097D0A"/>
    <w:rsid w:val="451F10D7"/>
    <w:rsid w:val="452366D3"/>
    <w:rsid w:val="453F14C8"/>
    <w:rsid w:val="45702EF2"/>
    <w:rsid w:val="457708F4"/>
    <w:rsid w:val="4578095F"/>
    <w:rsid w:val="457834F7"/>
    <w:rsid w:val="458E1B47"/>
    <w:rsid w:val="45A8516D"/>
    <w:rsid w:val="45B82B2C"/>
    <w:rsid w:val="464A2DF8"/>
    <w:rsid w:val="465F5752"/>
    <w:rsid w:val="467733EA"/>
    <w:rsid w:val="46782F93"/>
    <w:rsid w:val="46783FC5"/>
    <w:rsid w:val="46CB6B76"/>
    <w:rsid w:val="4715628A"/>
    <w:rsid w:val="47474270"/>
    <w:rsid w:val="479C4206"/>
    <w:rsid w:val="47A903B9"/>
    <w:rsid w:val="47B32BB2"/>
    <w:rsid w:val="47B45D3F"/>
    <w:rsid w:val="47B87545"/>
    <w:rsid w:val="47C1000B"/>
    <w:rsid w:val="480751FB"/>
    <w:rsid w:val="48081240"/>
    <w:rsid w:val="48084882"/>
    <w:rsid w:val="48130465"/>
    <w:rsid w:val="48211A21"/>
    <w:rsid w:val="483C614D"/>
    <w:rsid w:val="48535956"/>
    <w:rsid w:val="48537985"/>
    <w:rsid w:val="48AE734A"/>
    <w:rsid w:val="48E623B1"/>
    <w:rsid w:val="49022C2E"/>
    <w:rsid w:val="49371990"/>
    <w:rsid w:val="49414030"/>
    <w:rsid w:val="49491436"/>
    <w:rsid w:val="494C52E8"/>
    <w:rsid w:val="49660BD5"/>
    <w:rsid w:val="496D699E"/>
    <w:rsid w:val="497D2DD7"/>
    <w:rsid w:val="49B53C3A"/>
    <w:rsid w:val="49BE2180"/>
    <w:rsid w:val="49D16F3C"/>
    <w:rsid w:val="49E62D65"/>
    <w:rsid w:val="49E93AB4"/>
    <w:rsid w:val="49EA43A5"/>
    <w:rsid w:val="49EC0739"/>
    <w:rsid w:val="4A173E26"/>
    <w:rsid w:val="4A563BEA"/>
    <w:rsid w:val="4A5D7C37"/>
    <w:rsid w:val="4A607511"/>
    <w:rsid w:val="4A7E481A"/>
    <w:rsid w:val="4A853D33"/>
    <w:rsid w:val="4A8875A3"/>
    <w:rsid w:val="4AAB4FB2"/>
    <w:rsid w:val="4AD93943"/>
    <w:rsid w:val="4ADF7C6D"/>
    <w:rsid w:val="4AE07D4A"/>
    <w:rsid w:val="4B22391C"/>
    <w:rsid w:val="4B24707E"/>
    <w:rsid w:val="4B38794A"/>
    <w:rsid w:val="4B4D5E9C"/>
    <w:rsid w:val="4B547C8D"/>
    <w:rsid w:val="4B5A5D14"/>
    <w:rsid w:val="4B604567"/>
    <w:rsid w:val="4BC96E68"/>
    <w:rsid w:val="4BD272A1"/>
    <w:rsid w:val="4BE66236"/>
    <w:rsid w:val="4BF37724"/>
    <w:rsid w:val="4C0E443E"/>
    <w:rsid w:val="4C4A2E23"/>
    <w:rsid w:val="4C953F8E"/>
    <w:rsid w:val="4C9623F8"/>
    <w:rsid w:val="4CA647AA"/>
    <w:rsid w:val="4D0A37C7"/>
    <w:rsid w:val="4D182806"/>
    <w:rsid w:val="4D1B285C"/>
    <w:rsid w:val="4D2C4C81"/>
    <w:rsid w:val="4D621651"/>
    <w:rsid w:val="4D6E3649"/>
    <w:rsid w:val="4D8610E7"/>
    <w:rsid w:val="4D9D03AB"/>
    <w:rsid w:val="4DBF63DE"/>
    <w:rsid w:val="4DC9019B"/>
    <w:rsid w:val="4DE00C67"/>
    <w:rsid w:val="4DE0562C"/>
    <w:rsid w:val="4DE24AB7"/>
    <w:rsid w:val="4DE75401"/>
    <w:rsid w:val="4E0252C2"/>
    <w:rsid w:val="4E064D56"/>
    <w:rsid w:val="4E0D18EF"/>
    <w:rsid w:val="4E114292"/>
    <w:rsid w:val="4E2803DB"/>
    <w:rsid w:val="4E2A4CC2"/>
    <w:rsid w:val="4E5A5206"/>
    <w:rsid w:val="4E784C08"/>
    <w:rsid w:val="4E811DD3"/>
    <w:rsid w:val="4E8831FD"/>
    <w:rsid w:val="4E90494A"/>
    <w:rsid w:val="4EA67FF9"/>
    <w:rsid w:val="4EEC2C42"/>
    <w:rsid w:val="4EED7200"/>
    <w:rsid w:val="4F020772"/>
    <w:rsid w:val="4F233CB2"/>
    <w:rsid w:val="4F3A0A97"/>
    <w:rsid w:val="4F5365B8"/>
    <w:rsid w:val="4F5B6A57"/>
    <w:rsid w:val="4FC62FCE"/>
    <w:rsid w:val="4FCF63B4"/>
    <w:rsid w:val="500B19FD"/>
    <w:rsid w:val="5016001F"/>
    <w:rsid w:val="50444306"/>
    <w:rsid w:val="507604A0"/>
    <w:rsid w:val="508030F5"/>
    <w:rsid w:val="50AA0E45"/>
    <w:rsid w:val="50B4050A"/>
    <w:rsid w:val="50C64E25"/>
    <w:rsid w:val="5101569C"/>
    <w:rsid w:val="51203160"/>
    <w:rsid w:val="51625944"/>
    <w:rsid w:val="5188461C"/>
    <w:rsid w:val="518F374F"/>
    <w:rsid w:val="518F3DB7"/>
    <w:rsid w:val="519520E8"/>
    <w:rsid w:val="51A93605"/>
    <w:rsid w:val="51D27873"/>
    <w:rsid w:val="51F92E17"/>
    <w:rsid w:val="520B3E65"/>
    <w:rsid w:val="52251940"/>
    <w:rsid w:val="52272B9D"/>
    <w:rsid w:val="522879DC"/>
    <w:rsid w:val="524F6FE2"/>
    <w:rsid w:val="52804A2D"/>
    <w:rsid w:val="52A50C95"/>
    <w:rsid w:val="52FB1CF5"/>
    <w:rsid w:val="531458C3"/>
    <w:rsid w:val="531B4318"/>
    <w:rsid w:val="53346F4B"/>
    <w:rsid w:val="533625DA"/>
    <w:rsid w:val="533C3F8C"/>
    <w:rsid w:val="533D6901"/>
    <w:rsid w:val="53425643"/>
    <w:rsid w:val="53B11175"/>
    <w:rsid w:val="53C94586"/>
    <w:rsid w:val="53D967FD"/>
    <w:rsid w:val="54085482"/>
    <w:rsid w:val="54441D3A"/>
    <w:rsid w:val="544F3E54"/>
    <w:rsid w:val="54735C69"/>
    <w:rsid w:val="547427BA"/>
    <w:rsid w:val="5488744D"/>
    <w:rsid w:val="54FC3898"/>
    <w:rsid w:val="55404DEB"/>
    <w:rsid w:val="555A7E01"/>
    <w:rsid w:val="5567671B"/>
    <w:rsid w:val="55825602"/>
    <w:rsid w:val="558E2093"/>
    <w:rsid w:val="55937211"/>
    <w:rsid w:val="55FB11B9"/>
    <w:rsid w:val="56360EC0"/>
    <w:rsid w:val="564E105B"/>
    <w:rsid w:val="565461D9"/>
    <w:rsid w:val="5670764F"/>
    <w:rsid w:val="56C91CBF"/>
    <w:rsid w:val="56D10DE3"/>
    <w:rsid w:val="56E952A8"/>
    <w:rsid w:val="56ED5C7B"/>
    <w:rsid w:val="56F53138"/>
    <w:rsid w:val="57062E54"/>
    <w:rsid w:val="571200B4"/>
    <w:rsid w:val="572216BB"/>
    <w:rsid w:val="57317B85"/>
    <w:rsid w:val="5740476F"/>
    <w:rsid w:val="57492779"/>
    <w:rsid w:val="57591B6D"/>
    <w:rsid w:val="575E1677"/>
    <w:rsid w:val="576552F5"/>
    <w:rsid w:val="57671D92"/>
    <w:rsid w:val="57B24874"/>
    <w:rsid w:val="582374E3"/>
    <w:rsid w:val="582F482E"/>
    <w:rsid w:val="58491A7A"/>
    <w:rsid w:val="586B088D"/>
    <w:rsid w:val="588917FA"/>
    <w:rsid w:val="58895335"/>
    <w:rsid w:val="58944C75"/>
    <w:rsid w:val="58951ADD"/>
    <w:rsid w:val="58F83854"/>
    <w:rsid w:val="58FA7CCC"/>
    <w:rsid w:val="599C3581"/>
    <w:rsid w:val="59B42BDD"/>
    <w:rsid w:val="59D56BC8"/>
    <w:rsid w:val="59D862CA"/>
    <w:rsid w:val="59E05D36"/>
    <w:rsid w:val="59E81E43"/>
    <w:rsid w:val="59ED2941"/>
    <w:rsid w:val="5A0B4805"/>
    <w:rsid w:val="5A1D1E20"/>
    <w:rsid w:val="5A487BC3"/>
    <w:rsid w:val="5A945676"/>
    <w:rsid w:val="5AB96763"/>
    <w:rsid w:val="5AC1441A"/>
    <w:rsid w:val="5AD5001D"/>
    <w:rsid w:val="5ADF4548"/>
    <w:rsid w:val="5B095D2A"/>
    <w:rsid w:val="5B115E8F"/>
    <w:rsid w:val="5B2D6FD7"/>
    <w:rsid w:val="5B3717FE"/>
    <w:rsid w:val="5B4D65B2"/>
    <w:rsid w:val="5B4F2D8D"/>
    <w:rsid w:val="5B630D57"/>
    <w:rsid w:val="5B81494A"/>
    <w:rsid w:val="5B8730BB"/>
    <w:rsid w:val="5BC56415"/>
    <w:rsid w:val="5BE223AA"/>
    <w:rsid w:val="5C186E4A"/>
    <w:rsid w:val="5C1B281B"/>
    <w:rsid w:val="5C2556BC"/>
    <w:rsid w:val="5C4B22B3"/>
    <w:rsid w:val="5C5221B1"/>
    <w:rsid w:val="5C6E4EB3"/>
    <w:rsid w:val="5CAF253F"/>
    <w:rsid w:val="5CBB00DD"/>
    <w:rsid w:val="5CD73F45"/>
    <w:rsid w:val="5CDD0244"/>
    <w:rsid w:val="5D345E48"/>
    <w:rsid w:val="5D4118EE"/>
    <w:rsid w:val="5D556576"/>
    <w:rsid w:val="5D6078D4"/>
    <w:rsid w:val="5D7B2288"/>
    <w:rsid w:val="5D860A87"/>
    <w:rsid w:val="5E1634A3"/>
    <w:rsid w:val="5E2E4521"/>
    <w:rsid w:val="5E323C19"/>
    <w:rsid w:val="5E347120"/>
    <w:rsid w:val="5E5E0B5E"/>
    <w:rsid w:val="5E6E4313"/>
    <w:rsid w:val="5EA74621"/>
    <w:rsid w:val="5EBF300D"/>
    <w:rsid w:val="5EC27D32"/>
    <w:rsid w:val="5EE5137B"/>
    <w:rsid w:val="5F0243F2"/>
    <w:rsid w:val="5F1E2943"/>
    <w:rsid w:val="5F232BF4"/>
    <w:rsid w:val="5F2512E7"/>
    <w:rsid w:val="5F296725"/>
    <w:rsid w:val="5F380901"/>
    <w:rsid w:val="5F6D58E0"/>
    <w:rsid w:val="5F9E5D00"/>
    <w:rsid w:val="5FA41A6F"/>
    <w:rsid w:val="5FAA45FC"/>
    <w:rsid w:val="5FAF283E"/>
    <w:rsid w:val="5FB56096"/>
    <w:rsid w:val="5FCC19B3"/>
    <w:rsid w:val="5FCE116F"/>
    <w:rsid w:val="5FE74290"/>
    <w:rsid w:val="5FF93F05"/>
    <w:rsid w:val="60065AC7"/>
    <w:rsid w:val="60270E86"/>
    <w:rsid w:val="604447FC"/>
    <w:rsid w:val="60805EE4"/>
    <w:rsid w:val="60A46D72"/>
    <w:rsid w:val="60F94D17"/>
    <w:rsid w:val="60FA00AD"/>
    <w:rsid w:val="61086DE7"/>
    <w:rsid w:val="61330B32"/>
    <w:rsid w:val="61440FBC"/>
    <w:rsid w:val="617479C2"/>
    <w:rsid w:val="617638CA"/>
    <w:rsid w:val="618573A6"/>
    <w:rsid w:val="61A56911"/>
    <w:rsid w:val="61AB6A0E"/>
    <w:rsid w:val="61F55854"/>
    <w:rsid w:val="621E2012"/>
    <w:rsid w:val="622F0D77"/>
    <w:rsid w:val="624F71C2"/>
    <w:rsid w:val="62622ECC"/>
    <w:rsid w:val="62825D7D"/>
    <w:rsid w:val="62BE0AB9"/>
    <w:rsid w:val="62D01632"/>
    <w:rsid w:val="62D31A9B"/>
    <w:rsid w:val="62D51584"/>
    <w:rsid w:val="62D53DFB"/>
    <w:rsid w:val="62D55852"/>
    <w:rsid w:val="62F75500"/>
    <w:rsid w:val="6323551B"/>
    <w:rsid w:val="63286BB2"/>
    <w:rsid w:val="6428177F"/>
    <w:rsid w:val="64440E93"/>
    <w:rsid w:val="64A4470E"/>
    <w:rsid w:val="64A47D27"/>
    <w:rsid w:val="64B96D64"/>
    <w:rsid w:val="64BF262C"/>
    <w:rsid w:val="64F14E83"/>
    <w:rsid w:val="64F71142"/>
    <w:rsid w:val="652B437E"/>
    <w:rsid w:val="6547654A"/>
    <w:rsid w:val="6577709D"/>
    <w:rsid w:val="65902B9D"/>
    <w:rsid w:val="65C72385"/>
    <w:rsid w:val="65E26B29"/>
    <w:rsid w:val="660956B4"/>
    <w:rsid w:val="660B05DD"/>
    <w:rsid w:val="662508A3"/>
    <w:rsid w:val="662C4503"/>
    <w:rsid w:val="664F722D"/>
    <w:rsid w:val="66672ABA"/>
    <w:rsid w:val="66867E48"/>
    <w:rsid w:val="668F78EE"/>
    <w:rsid w:val="66942CB3"/>
    <w:rsid w:val="669A19D5"/>
    <w:rsid w:val="66B93820"/>
    <w:rsid w:val="66C0352B"/>
    <w:rsid w:val="66C325F5"/>
    <w:rsid w:val="6715202E"/>
    <w:rsid w:val="672F1C74"/>
    <w:rsid w:val="67475655"/>
    <w:rsid w:val="67552763"/>
    <w:rsid w:val="67833DA8"/>
    <w:rsid w:val="681D1656"/>
    <w:rsid w:val="682B7548"/>
    <w:rsid w:val="682D585A"/>
    <w:rsid w:val="6830162B"/>
    <w:rsid w:val="6874546E"/>
    <w:rsid w:val="68786A58"/>
    <w:rsid w:val="68A104D6"/>
    <w:rsid w:val="68C74929"/>
    <w:rsid w:val="69001C5F"/>
    <w:rsid w:val="690556B2"/>
    <w:rsid w:val="69465976"/>
    <w:rsid w:val="6995326D"/>
    <w:rsid w:val="69A62312"/>
    <w:rsid w:val="69CF46A5"/>
    <w:rsid w:val="69D8734E"/>
    <w:rsid w:val="69D95B08"/>
    <w:rsid w:val="69DE3B49"/>
    <w:rsid w:val="69E362A9"/>
    <w:rsid w:val="69E62712"/>
    <w:rsid w:val="6A0F6D07"/>
    <w:rsid w:val="6A11122F"/>
    <w:rsid w:val="6A213FFB"/>
    <w:rsid w:val="6A5E7447"/>
    <w:rsid w:val="6A7703C7"/>
    <w:rsid w:val="6A797569"/>
    <w:rsid w:val="6AA41DFB"/>
    <w:rsid w:val="6AAB0988"/>
    <w:rsid w:val="6ACC3733"/>
    <w:rsid w:val="6AD00615"/>
    <w:rsid w:val="6AD67015"/>
    <w:rsid w:val="6AEC1D9B"/>
    <w:rsid w:val="6AF65543"/>
    <w:rsid w:val="6B065461"/>
    <w:rsid w:val="6B1603CC"/>
    <w:rsid w:val="6B215477"/>
    <w:rsid w:val="6B2B1123"/>
    <w:rsid w:val="6B3756F7"/>
    <w:rsid w:val="6B3C4BB0"/>
    <w:rsid w:val="6B575773"/>
    <w:rsid w:val="6B683CE2"/>
    <w:rsid w:val="6B6B0B7C"/>
    <w:rsid w:val="6B6C2052"/>
    <w:rsid w:val="6B987FF9"/>
    <w:rsid w:val="6BEF40EB"/>
    <w:rsid w:val="6BFD1671"/>
    <w:rsid w:val="6BFD79D2"/>
    <w:rsid w:val="6C370856"/>
    <w:rsid w:val="6C5648A1"/>
    <w:rsid w:val="6C5D7CBB"/>
    <w:rsid w:val="6C612DC7"/>
    <w:rsid w:val="6C6927AB"/>
    <w:rsid w:val="6C807548"/>
    <w:rsid w:val="6CA80C7F"/>
    <w:rsid w:val="6CAB0062"/>
    <w:rsid w:val="6CD00571"/>
    <w:rsid w:val="6CDB1487"/>
    <w:rsid w:val="6D3A0847"/>
    <w:rsid w:val="6D3C51C5"/>
    <w:rsid w:val="6D3D7D65"/>
    <w:rsid w:val="6D8675FD"/>
    <w:rsid w:val="6DA16E15"/>
    <w:rsid w:val="6DC33C05"/>
    <w:rsid w:val="6DD26071"/>
    <w:rsid w:val="6E1558D8"/>
    <w:rsid w:val="6E243271"/>
    <w:rsid w:val="6E2E0731"/>
    <w:rsid w:val="6E4C5EB6"/>
    <w:rsid w:val="6E7D2B57"/>
    <w:rsid w:val="6E990653"/>
    <w:rsid w:val="6E9B013E"/>
    <w:rsid w:val="6EEE6723"/>
    <w:rsid w:val="6F1E5757"/>
    <w:rsid w:val="6F293882"/>
    <w:rsid w:val="6F582235"/>
    <w:rsid w:val="6F9643D7"/>
    <w:rsid w:val="6FB233E8"/>
    <w:rsid w:val="6FD42355"/>
    <w:rsid w:val="6FD622D9"/>
    <w:rsid w:val="6FE53E74"/>
    <w:rsid w:val="6FEB34FB"/>
    <w:rsid w:val="700338B3"/>
    <w:rsid w:val="70297AE3"/>
    <w:rsid w:val="702F355D"/>
    <w:rsid w:val="70354E9D"/>
    <w:rsid w:val="7037303B"/>
    <w:rsid w:val="705004CD"/>
    <w:rsid w:val="70E96BD8"/>
    <w:rsid w:val="71085C29"/>
    <w:rsid w:val="71183678"/>
    <w:rsid w:val="717B3182"/>
    <w:rsid w:val="71962E48"/>
    <w:rsid w:val="71B43D90"/>
    <w:rsid w:val="71BC7239"/>
    <w:rsid w:val="71BF766A"/>
    <w:rsid w:val="71CE2778"/>
    <w:rsid w:val="72006B7C"/>
    <w:rsid w:val="7206745F"/>
    <w:rsid w:val="72285E9F"/>
    <w:rsid w:val="72286EDA"/>
    <w:rsid w:val="724C5468"/>
    <w:rsid w:val="7263101E"/>
    <w:rsid w:val="72732551"/>
    <w:rsid w:val="72A470DE"/>
    <w:rsid w:val="72B07C1B"/>
    <w:rsid w:val="72CE4BD3"/>
    <w:rsid w:val="72EA346C"/>
    <w:rsid w:val="73144DF0"/>
    <w:rsid w:val="731E2827"/>
    <w:rsid w:val="732A5865"/>
    <w:rsid w:val="732C1746"/>
    <w:rsid w:val="732C567C"/>
    <w:rsid w:val="733F750D"/>
    <w:rsid w:val="73566AEE"/>
    <w:rsid w:val="739C54F1"/>
    <w:rsid w:val="73A12AA7"/>
    <w:rsid w:val="73AA6104"/>
    <w:rsid w:val="73AD3AE7"/>
    <w:rsid w:val="73C66291"/>
    <w:rsid w:val="73D7284A"/>
    <w:rsid w:val="73DC25FB"/>
    <w:rsid w:val="73E61DEA"/>
    <w:rsid w:val="740D3F2B"/>
    <w:rsid w:val="745C5F00"/>
    <w:rsid w:val="74F0784A"/>
    <w:rsid w:val="74F121BD"/>
    <w:rsid w:val="74FC7BCA"/>
    <w:rsid w:val="753A3627"/>
    <w:rsid w:val="75495392"/>
    <w:rsid w:val="757F327E"/>
    <w:rsid w:val="75972907"/>
    <w:rsid w:val="75AC7978"/>
    <w:rsid w:val="75AE0018"/>
    <w:rsid w:val="75F74686"/>
    <w:rsid w:val="7629736E"/>
    <w:rsid w:val="762A5790"/>
    <w:rsid w:val="76882497"/>
    <w:rsid w:val="76886B7B"/>
    <w:rsid w:val="76920025"/>
    <w:rsid w:val="7697198F"/>
    <w:rsid w:val="76A6551A"/>
    <w:rsid w:val="76A92DAF"/>
    <w:rsid w:val="76C26E63"/>
    <w:rsid w:val="77056F85"/>
    <w:rsid w:val="77166A64"/>
    <w:rsid w:val="77335E1A"/>
    <w:rsid w:val="7757456B"/>
    <w:rsid w:val="775D1964"/>
    <w:rsid w:val="777B2A17"/>
    <w:rsid w:val="77810F15"/>
    <w:rsid w:val="77A33237"/>
    <w:rsid w:val="77AD0DB8"/>
    <w:rsid w:val="77B4640A"/>
    <w:rsid w:val="77C4553C"/>
    <w:rsid w:val="77CE651B"/>
    <w:rsid w:val="77E80E61"/>
    <w:rsid w:val="78141D1E"/>
    <w:rsid w:val="785821B5"/>
    <w:rsid w:val="78B56D42"/>
    <w:rsid w:val="78BC58E8"/>
    <w:rsid w:val="78CD6B48"/>
    <w:rsid w:val="78D1066B"/>
    <w:rsid w:val="78DD078F"/>
    <w:rsid w:val="78E71C4A"/>
    <w:rsid w:val="790030FD"/>
    <w:rsid w:val="793205D1"/>
    <w:rsid w:val="793F224D"/>
    <w:rsid w:val="79667578"/>
    <w:rsid w:val="79B975D5"/>
    <w:rsid w:val="79CC5CD8"/>
    <w:rsid w:val="79CF7A9C"/>
    <w:rsid w:val="79D32179"/>
    <w:rsid w:val="7A1C5E29"/>
    <w:rsid w:val="7A46049C"/>
    <w:rsid w:val="7AA70018"/>
    <w:rsid w:val="7ADB1A14"/>
    <w:rsid w:val="7B04585D"/>
    <w:rsid w:val="7B1E4F44"/>
    <w:rsid w:val="7B2C38CD"/>
    <w:rsid w:val="7B626271"/>
    <w:rsid w:val="7C033E1D"/>
    <w:rsid w:val="7C0939D2"/>
    <w:rsid w:val="7C2E51AA"/>
    <w:rsid w:val="7C3637A6"/>
    <w:rsid w:val="7C594ABD"/>
    <w:rsid w:val="7C597B27"/>
    <w:rsid w:val="7C9D2E1F"/>
    <w:rsid w:val="7CBD3990"/>
    <w:rsid w:val="7D133D93"/>
    <w:rsid w:val="7D1D6379"/>
    <w:rsid w:val="7D724D96"/>
    <w:rsid w:val="7D8C688C"/>
    <w:rsid w:val="7D8D7733"/>
    <w:rsid w:val="7DD95F28"/>
    <w:rsid w:val="7DDC5B71"/>
    <w:rsid w:val="7E2245BA"/>
    <w:rsid w:val="7E2D6C9C"/>
    <w:rsid w:val="7E363FF9"/>
    <w:rsid w:val="7E6C115D"/>
    <w:rsid w:val="7E6C4C33"/>
    <w:rsid w:val="7E7C5F20"/>
    <w:rsid w:val="7E8454FC"/>
    <w:rsid w:val="7E891CC6"/>
    <w:rsid w:val="7E8A5174"/>
    <w:rsid w:val="7EC8007F"/>
    <w:rsid w:val="7ED03E31"/>
    <w:rsid w:val="7EDA32CD"/>
    <w:rsid w:val="7EF91382"/>
    <w:rsid w:val="7EFC49BC"/>
    <w:rsid w:val="7FAE7A05"/>
    <w:rsid w:val="7FBB381F"/>
    <w:rsid w:val="7FF00ECC"/>
    <w:rsid w:val="7FF81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1012</Words>
  <Characters>1023</Characters>
  <Lines>0</Lines>
  <Paragraphs>0</Paragraphs>
  <TotalTime>0</TotalTime>
  <ScaleCrop>false</ScaleCrop>
  <LinksUpToDate>false</LinksUpToDate>
  <CharactersWithSpaces>1137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2025-01-11T12:32:00Z</dcterms:created>
  <dc:creator>芸</dc:creator>
  <cp:lastModifiedBy>芸</cp:lastModifiedBy>
  <dcterms:modified xsi:type="dcterms:W3CDTF">2025-10-13T13:17:01Z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4EBF227ED0C3437A997C853A1D46DC39_11</vt:lpwstr>
  </property>
  <property fmtid="{D5CDD505-2E9C-101B-9397-08002B2CF9AE}" pid="4" name="KSOTemplateDocerSaveRecord">
    <vt:lpwstr>eyJoZGlkIjoiZDFhNTY0ZjJlZmIxOWUzYTY4Y2VkMTEwZTEyMmExMGQiLCJ1c2VySWQiOiIyNDkyMDkzODcifQ==</vt:lpwstr>
  </property>
</Properties>
</file>